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7DC2F" w14:textId="77777777" w:rsidR="007150AF" w:rsidRPr="00DD24AB" w:rsidRDefault="007150AF">
      <w:pPr>
        <w:shd w:val="pct20" w:color="auto" w:fill="auto"/>
        <w:jc w:val="center"/>
        <w:rPr>
          <w:b/>
          <w:bCs/>
          <w:sz w:val="40"/>
          <w:lang w:val="nl-BE"/>
        </w:rPr>
      </w:pPr>
      <w:r w:rsidRPr="00DD24AB">
        <w:rPr>
          <w:b/>
          <w:bCs/>
          <w:sz w:val="40"/>
          <w:lang w:val="nl-BE"/>
        </w:rPr>
        <w:t xml:space="preserve">COUPE de </w:t>
      </w:r>
      <w:proofErr w:type="spellStart"/>
      <w:r w:rsidRPr="00DD24AB">
        <w:rPr>
          <w:b/>
          <w:bCs/>
          <w:sz w:val="40"/>
          <w:lang w:val="nl-BE"/>
        </w:rPr>
        <w:t>Belgique</w:t>
      </w:r>
      <w:proofErr w:type="spellEnd"/>
      <w:r w:rsidRPr="00DD24AB">
        <w:rPr>
          <w:b/>
          <w:bCs/>
          <w:sz w:val="40"/>
          <w:lang w:val="nl-BE"/>
        </w:rPr>
        <w:t xml:space="preserve"> – BEKER van </w:t>
      </w:r>
      <w:proofErr w:type="spellStart"/>
      <w:r w:rsidRPr="00DD24AB">
        <w:rPr>
          <w:b/>
          <w:bCs/>
          <w:sz w:val="40"/>
          <w:lang w:val="nl-BE"/>
        </w:rPr>
        <w:t>Belgie</w:t>
      </w:r>
      <w:proofErr w:type="spellEnd"/>
    </w:p>
    <w:p w14:paraId="1C36B3B2" w14:textId="77777777" w:rsidR="007150AF" w:rsidRPr="00DD24AB" w:rsidRDefault="007150AF">
      <w:pPr>
        <w:shd w:val="pct20" w:color="auto" w:fill="auto"/>
        <w:jc w:val="center"/>
        <w:rPr>
          <w:b/>
          <w:bCs/>
          <w:sz w:val="40"/>
          <w:lang w:val="nl-BE"/>
        </w:rPr>
      </w:pPr>
    </w:p>
    <w:p w14:paraId="7998651D" w14:textId="77777777" w:rsidR="007150AF" w:rsidRPr="00DD24AB" w:rsidRDefault="004762C1">
      <w:pPr>
        <w:shd w:val="pct20" w:color="auto" w:fill="auto"/>
        <w:jc w:val="center"/>
        <w:rPr>
          <w:b/>
          <w:bCs/>
          <w:sz w:val="36"/>
          <w:szCs w:val="36"/>
          <w:lang w:val="nl-BE"/>
        </w:rPr>
      </w:pPr>
      <w:r w:rsidRPr="00DD24AB">
        <w:rPr>
          <w:b/>
          <w:bCs/>
          <w:sz w:val="36"/>
          <w:szCs w:val="36"/>
          <w:lang w:val="nl-BE"/>
        </w:rPr>
        <w:t xml:space="preserve">V.Z.W. </w:t>
      </w:r>
      <w:r w:rsidR="007150AF" w:rsidRPr="00DD24AB">
        <w:rPr>
          <w:b/>
          <w:bCs/>
          <w:sz w:val="36"/>
          <w:szCs w:val="36"/>
          <w:lang w:val="nl-BE"/>
        </w:rPr>
        <w:t>KONINKLIJKE BELGISCHE TAFELTENNISBOND.</w:t>
      </w:r>
    </w:p>
    <w:p w14:paraId="666C053D" w14:textId="77777777" w:rsidR="007150AF" w:rsidRPr="00DD24AB" w:rsidRDefault="007150AF">
      <w:pPr>
        <w:shd w:val="pct20" w:color="auto" w:fill="auto"/>
        <w:jc w:val="center"/>
        <w:rPr>
          <w:b/>
          <w:bCs/>
          <w:sz w:val="40"/>
          <w:lang w:val="nl-BE"/>
        </w:rPr>
      </w:pPr>
    </w:p>
    <w:p w14:paraId="5911F12A" w14:textId="77777777" w:rsidR="007150AF" w:rsidRPr="004762C1" w:rsidRDefault="004762C1">
      <w:pPr>
        <w:shd w:val="pct20" w:color="auto" w:fill="auto"/>
        <w:jc w:val="center"/>
        <w:rPr>
          <w:b/>
          <w:bCs/>
          <w:sz w:val="36"/>
          <w:szCs w:val="36"/>
        </w:rPr>
      </w:pPr>
      <w:r w:rsidRPr="004762C1">
        <w:rPr>
          <w:b/>
          <w:bCs/>
          <w:sz w:val="36"/>
          <w:szCs w:val="36"/>
        </w:rPr>
        <w:t xml:space="preserve">A.S.B.L. </w:t>
      </w:r>
      <w:r w:rsidR="007150AF" w:rsidRPr="004762C1">
        <w:rPr>
          <w:b/>
          <w:bCs/>
          <w:sz w:val="36"/>
          <w:szCs w:val="36"/>
        </w:rPr>
        <w:t>FEDERATION ROYALE BELGE DE TENNIS DE TABLE.</w:t>
      </w:r>
    </w:p>
    <w:p w14:paraId="205DC9B4" w14:textId="77777777" w:rsidR="007150AF" w:rsidRDefault="007150AF"/>
    <w:p w14:paraId="490FB204" w14:textId="77777777" w:rsidR="007150AF" w:rsidRDefault="007150AF"/>
    <w:p w14:paraId="7A2D230F" w14:textId="77777777" w:rsidR="007150AF" w:rsidRDefault="007150AF">
      <w:pPr>
        <w:jc w:val="center"/>
        <w:rPr>
          <w:b/>
          <w:bCs/>
          <w:sz w:val="28"/>
          <w:u w:val="double"/>
        </w:rPr>
      </w:pPr>
      <w:r>
        <w:rPr>
          <w:b/>
          <w:bCs/>
          <w:sz w:val="28"/>
          <w:u w:val="double"/>
        </w:rPr>
        <w:t>MESSIEURS - HEREN.</w:t>
      </w:r>
    </w:p>
    <w:p w14:paraId="30A6EDF6" w14:textId="77777777" w:rsidR="007150AF" w:rsidRDefault="007150AF">
      <w:pPr>
        <w:pStyle w:val="Titre2"/>
      </w:pPr>
    </w:p>
    <w:p w14:paraId="0F03C56B" w14:textId="77777777" w:rsidR="007150AF" w:rsidRDefault="007150AF">
      <w:pPr>
        <w:rPr>
          <w:sz w:val="20"/>
        </w:rPr>
      </w:pPr>
    </w:p>
    <w:p w14:paraId="1EB9658D" w14:textId="77777777" w:rsidR="007150AF" w:rsidRDefault="007150AF">
      <w:pPr>
        <w:rPr>
          <w:sz w:val="20"/>
        </w:rPr>
      </w:pPr>
    </w:p>
    <w:p w14:paraId="4979973B" w14:textId="77777777" w:rsidR="007150AF" w:rsidRDefault="007150AF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tabs>
          <w:tab w:val="left" w:pos="4111"/>
        </w:tabs>
        <w:ind w:left="709" w:right="7512"/>
        <w:rPr>
          <w:b/>
          <w:bCs/>
        </w:rPr>
      </w:pPr>
      <w:r>
        <w:rPr>
          <w:b/>
          <w:bCs/>
        </w:rPr>
        <w:t>1/8</w:t>
      </w:r>
      <w:r>
        <w:rPr>
          <w:b/>
          <w:bCs/>
          <w:vertAlign w:val="superscript"/>
        </w:rPr>
        <w:t>eme</w:t>
      </w:r>
      <w:r>
        <w:rPr>
          <w:b/>
          <w:bCs/>
        </w:rPr>
        <w:t xml:space="preserve"> de finale - 1/8</w:t>
      </w:r>
      <w:r w:rsidR="004762C1" w:rsidRPr="004762C1">
        <w:rPr>
          <w:b/>
          <w:bCs/>
          <w:szCs w:val="24"/>
          <w:vertAlign w:val="superscript"/>
        </w:rPr>
        <w:t>ste</w:t>
      </w:r>
      <w:r>
        <w:rPr>
          <w:b/>
          <w:bCs/>
        </w:rPr>
        <w:t xml:space="preserve"> finale.</w:t>
      </w:r>
    </w:p>
    <w:p w14:paraId="58AB9770" w14:textId="77777777" w:rsidR="007150AF" w:rsidRDefault="007150AF">
      <w:pPr>
        <w:rPr>
          <w:sz w:val="16"/>
        </w:rPr>
      </w:pPr>
    </w:p>
    <w:tbl>
      <w:tblPr>
        <w:tblW w:w="0" w:type="auto"/>
        <w:tblInd w:w="13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61"/>
        <w:gridCol w:w="3297"/>
        <w:gridCol w:w="3297"/>
        <w:gridCol w:w="423"/>
        <w:gridCol w:w="422"/>
      </w:tblGrid>
      <w:tr w:rsidR="00F86120" w14:paraId="5CB0CC53" w14:textId="125D1F4B" w:rsidTr="00025741">
        <w:trPr>
          <w:trHeight w:val="880"/>
        </w:trPr>
        <w:tc>
          <w:tcPr>
            <w:tcW w:w="661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9DD77D5" w14:textId="77777777" w:rsidR="00F86120" w:rsidRDefault="00F86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504AFF8B" w14:textId="77777777" w:rsidR="00F86120" w:rsidRDefault="00F86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VISITE</w:t>
            </w:r>
          </w:p>
          <w:p w14:paraId="683A572D" w14:textId="77777777" w:rsidR="00F86120" w:rsidRDefault="00F86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BEZOCHTEN</w:t>
            </w:r>
          </w:p>
        </w:tc>
        <w:tc>
          <w:tcPr>
            <w:tcW w:w="3297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212F57D4" w14:textId="77777777" w:rsidR="00F86120" w:rsidRDefault="00F86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VISITEUR</w:t>
            </w:r>
          </w:p>
          <w:p w14:paraId="30492ADF" w14:textId="77777777" w:rsidR="00F86120" w:rsidRDefault="00F861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BEZOEKERS</w:t>
            </w:r>
          </w:p>
        </w:tc>
        <w:tc>
          <w:tcPr>
            <w:tcW w:w="423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01FE721A" w14:textId="77777777" w:rsidR="00F86120" w:rsidRDefault="00F86120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22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96BEEB1" w14:textId="77777777" w:rsidR="00F86120" w:rsidRDefault="00F86120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E2B18" w14:paraId="2ECD19CE" w14:textId="4BA09BB5" w:rsidTr="0011515C">
        <w:trPr>
          <w:trHeight w:val="423"/>
        </w:trPr>
        <w:tc>
          <w:tcPr>
            <w:tcW w:w="661" w:type="dxa"/>
            <w:tcBorders>
              <w:top w:val="nil"/>
            </w:tcBorders>
            <w:shd w:val="clear" w:color="auto" w:fill="92CDDC"/>
            <w:vAlign w:val="center"/>
          </w:tcPr>
          <w:p w14:paraId="059B7CB3" w14:textId="3820CA8E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0BD4084" wp14:editId="276A67E7">
                      <wp:simplePos x="0" y="0"/>
                      <wp:positionH relativeFrom="column">
                        <wp:posOffset>-591820</wp:posOffset>
                      </wp:positionH>
                      <wp:positionV relativeFrom="paragraph">
                        <wp:posOffset>3810</wp:posOffset>
                      </wp:positionV>
                      <wp:extent cx="0" cy="0"/>
                      <wp:effectExtent l="0" t="0" r="0" b="0"/>
                      <wp:wrapNone/>
                      <wp:docPr id="4" name="Lin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84993" id="Line 133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6pt,.3pt" to="-46.6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">
                      <v:stroke endarrow="block"/>
                    </v:line>
                  </w:pict>
                </mc:Fallback>
              </mc:AlternateContent>
            </w:r>
            <w:r w:rsidRPr="00A752EC">
              <w:rPr>
                <w:b/>
                <w:sz w:val="20"/>
              </w:rPr>
              <w:t>01/8</w:t>
            </w:r>
          </w:p>
        </w:tc>
        <w:tc>
          <w:tcPr>
            <w:tcW w:w="32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90B8BC3" w14:textId="3851EF44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PATRIA CASTELLINOISE</w:t>
            </w:r>
          </w:p>
        </w:tc>
        <w:tc>
          <w:tcPr>
            <w:tcW w:w="329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FD7C2E" w14:textId="3A54CB7C" w:rsidR="000E2B18" w:rsidRPr="00795312" w:rsidRDefault="000E2B18" w:rsidP="000E2B18">
            <w:pPr>
              <w:rPr>
                <w:b/>
                <w:color w:val="FF000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SCHULEN</w:t>
            </w:r>
          </w:p>
        </w:tc>
        <w:tc>
          <w:tcPr>
            <w:tcW w:w="423" w:type="dxa"/>
            <w:tcBorders>
              <w:top w:val="nil"/>
            </w:tcBorders>
            <w:vAlign w:val="center"/>
          </w:tcPr>
          <w:p w14:paraId="39919700" w14:textId="5CE9C3A9" w:rsidR="000E2B18" w:rsidRPr="00836B72" w:rsidRDefault="0011515C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2" w:type="dxa"/>
            <w:tcBorders>
              <w:top w:val="nil"/>
            </w:tcBorders>
            <w:vAlign w:val="center"/>
          </w:tcPr>
          <w:p w14:paraId="215AADDF" w14:textId="0F0408CF" w:rsidR="000E2B18" w:rsidRPr="00836B72" w:rsidRDefault="0011515C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0E2B18" w14:paraId="29FD8A32" w14:textId="0107F6CF" w:rsidTr="0071295F">
        <w:trPr>
          <w:trHeight w:val="423"/>
        </w:trPr>
        <w:tc>
          <w:tcPr>
            <w:tcW w:w="661" w:type="dxa"/>
            <w:shd w:val="clear" w:color="auto" w:fill="92CDDC"/>
            <w:vAlign w:val="center"/>
          </w:tcPr>
          <w:p w14:paraId="0D63CCDB" w14:textId="77777777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 w:rsidRPr="00A752EC">
              <w:rPr>
                <w:b/>
                <w:sz w:val="20"/>
              </w:rPr>
              <w:t>02/8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8B698F1" w14:textId="620F2E55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LOGIS AUDERGHEM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635E9" w14:textId="7B716E5C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ROYAL ANDENNE TT</w:t>
            </w:r>
          </w:p>
        </w:tc>
        <w:tc>
          <w:tcPr>
            <w:tcW w:w="423" w:type="dxa"/>
            <w:vAlign w:val="center"/>
          </w:tcPr>
          <w:p w14:paraId="0F1EF5C0" w14:textId="4D4E427A" w:rsidR="000E2B18" w:rsidRPr="00836B72" w:rsidRDefault="0071295F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14:paraId="31C692E1" w14:textId="4E59180A" w:rsidR="000E2B18" w:rsidRPr="00836B72" w:rsidRDefault="0071295F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0E2B18" w:rsidRPr="0077443C" w14:paraId="1061A612" w14:textId="2EF7D663" w:rsidTr="00DD4E08">
        <w:trPr>
          <w:trHeight w:val="456"/>
        </w:trPr>
        <w:tc>
          <w:tcPr>
            <w:tcW w:w="661" w:type="dxa"/>
            <w:shd w:val="clear" w:color="auto" w:fill="92CDDC"/>
            <w:vAlign w:val="center"/>
          </w:tcPr>
          <w:p w14:paraId="7EAB6C70" w14:textId="5B8A6211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7610C94" wp14:editId="643B8C83">
                      <wp:simplePos x="0" y="0"/>
                      <wp:positionH relativeFrom="column">
                        <wp:posOffset>-363220</wp:posOffset>
                      </wp:positionH>
                      <wp:positionV relativeFrom="paragraph">
                        <wp:posOffset>29845</wp:posOffset>
                      </wp:positionV>
                      <wp:extent cx="0" cy="0"/>
                      <wp:effectExtent l="0" t="0" r="0" b="0"/>
                      <wp:wrapNone/>
                      <wp:docPr id="3" name="Lin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E123B" id="Line 134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6pt,2.35pt" to="-28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">
                      <v:stroke endarrow="block"/>
                    </v:line>
                  </w:pict>
                </mc:Fallback>
              </mc:AlternateContent>
            </w:r>
            <w:r w:rsidRPr="00A752EC">
              <w:rPr>
                <w:b/>
                <w:sz w:val="20"/>
              </w:rPr>
              <w:t>03/8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16C0172" w14:textId="49A3A673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DILBEEK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03685" w14:textId="26355A54" w:rsidR="000E2B18" w:rsidRPr="00062268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SMASH AARSCHOT</w:t>
            </w:r>
          </w:p>
        </w:tc>
        <w:tc>
          <w:tcPr>
            <w:tcW w:w="423" w:type="dxa"/>
            <w:vAlign w:val="center"/>
          </w:tcPr>
          <w:p w14:paraId="0CB890CB" w14:textId="4A7388E5" w:rsidR="000E2B18" w:rsidRPr="00836B72" w:rsidRDefault="000E2B18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14:paraId="1F97749E" w14:textId="4D5793DB" w:rsidR="000E2B18" w:rsidRPr="00836B72" w:rsidRDefault="000E2B18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</w:t>
            </w:r>
          </w:p>
        </w:tc>
      </w:tr>
      <w:tr w:rsidR="000E2B18" w:rsidRPr="0077443C" w14:paraId="0697868D" w14:textId="127A6894" w:rsidTr="00292189">
        <w:trPr>
          <w:trHeight w:val="423"/>
        </w:trPr>
        <w:tc>
          <w:tcPr>
            <w:tcW w:w="661" w:type="dxa"/>
            <w:shd w:val="clear" w:color="auto" w:fill="92CDDC"/>
            <w:vAlign w:val="center"/>
          </w:tcPr>
          <w:p w14:paraId="0D2CBDC2" w14:textId="77777777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 w:rsidRPr="00A752EC">
              <w:rPr>
                <w:b/>
                <w:sz w:val="20"/>
              </w:rPr>
              <w:t>04/8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8787E51" w14:textId="67D7061B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PALETTE BON SECOURS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29DCE" w14:textId="7B11FF55" w:rsidR="000E2B18" w:rsidRPr="00292189" w:rsidRDefault="000E2B18" w:rsidP="000E2B18">
            <w:pPr>
              <w:rPr>
                <w:b/>
                <w:color w:val="EE000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TTC HAMME</w:t>
            </w:r>
            <w:r w:rsidR="00292189">
              <w:rPr>
                <w:b/>
                <w:bCs/>
                <w:color w:val="002060"/>
                <w:sz w:val="20"/>
              </w:rPr>
              <w:t xml:space="preserve"> </w:t>
            </w:r>
            <w:r w:rsidR="00292189">
              <w:rPr>
                <w:b/>
                <w:bCs/>
                <w:color w:val="EE0000"/>
                <w:sz w:val="20"/>
              </w:rPr>
              <w:t>FFT</w:t>
            </w:r>
          </w:p>
        </w:tc>
        <w:tc>
          <w:tcPr>
            <w:tcW w:w="423" w:type="dxa"/>
            <w:shd w:val="clear" w:color="auto" w:fill="FFFFFF" w:themeFill="background1"/>
            <w:vAlign w:val="center"/>
          </w:tcPr>
          <w:p w14:paraId="40BC9A0A" w14:textId="2DE8D1D5" w:rsidR="000E2B18" w:rsidRPr="00836B72" w:rsidRDefault="00292189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422" w:type="dxa"/>
            <w:vAlign w:val="center"/>
          </w:tcPr>
          <w:p w14:paraId="1E6E3FEF" w14:textId="6AC3908A" w:rsidR="000E2B18" w:rsidRPr="00836B72" w:rsidRDefault="00292189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0E2B18" w:rsidRPr="0077443C" w14:paraId="4D37B978" w14:textId="1D1140F0" w:rsidTr="00DD4E08">
        <w:trPr>
          <w:trHeight w:val="423"/>
        </w:trPr>
        <w:tc>
          <w:tcPr>
            <w:tcW w:w="661" w:type="dxa"/>
            <w:shd w:val="clear" w:color="auto" w:fill="92CDDC"/>
            <w:vAlign w:val="center"/>
          </w:tcPr>
          <w:p w14:paraId="7E1170B6" w14:textId="77777777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 w:rsidRPr="00A752EC">
              <w:rPr>
                <w:b/>
                <w:sz w:val="20"/>
              </w:rPr>
              <w:t>05/8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E1DFDBC" w14:textId="354EC48B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PW DIEST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C0CCE" w14:textId="29D6E2F0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ANS</w:t>
            </w:r>
          </w:p>
        </w:tc>
        <w:tc>
          <w:tcPr>
            <w:tcW w:w="423" w:type="dxa"/>
            <w:vAlign w:val="center"/>
          </w:tcPr>
          <w:p w14:paraId="00A43041" w14:textId="4134AB21" w:rsidR="000E2B18" w:rsidRPr="00836B72" w:rsidRDefault="00DD4E08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14:paraId="35DBD2EE" w14:textId="1C95EEA7" w:rsidR="000E2B18" w:rsidRPr="00836B72" w:rsidRDefault="00DD4E08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0E2B18" w:rsidRPr="0077443C" w14:paraId="347B0F83" w14:textId="084D9A38" w:rsidTr="00FA2267">
        <w:trPr>
          <w:trHeight w:val="423"/>
        </w:trPr>
        <w:tc>
          <w:tcPr>
            <w:tcW w:w="661" w:type="dxa"/>
            <w:shd w:val="clear" w:color="auto" w:fill="92CDDC"/>
            <w:vAlign w:val="center"/>
          </w:tcPr>
          <w:p w14:paraId="6DD3210F" w14:textId="60F8A09F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12C50B9" wp14:editId="3109D337">
                      <wp:simplePos x="0" y="0"/>
                      <wp:positionH relativeFrom="column">
                        <wp:posOffset>-134620</wp:posOffset>
                      </wp:positionH>
                      <wp:positionV relativeFrom="paragraph">
                        <wp:posOffset>125730</wp:posOffset>
                      </wp:positionV>
                      <wp:extent cx="0" cy="0"/>
                      <wp:effectExtent l="0" t="0" r="0" b="0"/>
                      <wp:wrapNone/>
                      <wp:docPr id="2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D705A9" id="Line 13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6pt,9.9pt" to="-10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">
                      <v:stroke endarrow="block"/>
                    </v:line>
                  </w:pict>
                </mc:Fallback>
              </mc:AlternateContent>
            </w:r>
            <w:r w:rsidRPr="00A752EC">
              <w:rPr>
                <w:b/>
                <w:sz w:val="20"/>
              </w:rPr>
              <w:t>06/8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7A82EF0" w14:textId="33CCCDE1" w:rsidR="000E2B18" w:rsidRPr="00AD044C" w:rsidRDefault="000E2B18" w:rsidP="000E2B18">
            <w:pPr>
              <w:rPr>
                <w:b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ROYAL CHARLEROI VILLETTE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D9C01" w14:textId="53030F86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HURRICANE TTW</w:t>
            </w:r>
          </w:p>
        </w:tc>
        <w:tc>
          <w:tcPr>
            <w:tcW w:w="423" w:type="dxa"/>
            <w:vAlign w:val="center"/>
          </w:tcPr>
          <w:p w14:paraId="0CF6C502" w14:textId="0E39C449" w:rsidR="000E2B18" w:rsidRPr="00836B72" w:rsidRDefault="00FA2267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2" w:type="dxa"/>
            <w:vAlign w:val="center"/>
          </w:tcPr>
          <w:p w14:paraId="71F08DC1" w14:textId="592BE029" w:rsidR="000E2B18" w:rsidRPr="00836B72" w:rsidRDefault="00FA2267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</w:tr>
      <w:tr w:rsidR="000E2B18" w14:paraId="6742B09D" w14:textId="4B74B137" w:rsidTr="00265A2E">
        <w:trPr>
          <w:trHeight w:val="456"/>
        </w:trPr>
        <w:tc>
          <w:tcPr>
            <w:tcW w:w="661" w:type="dxa"/>
            <w:shd w:val="clear" w:color="auto" w:fill="92CDDC"/>
            <w:vAlign w:val="center"/>
          </w:tcPr>
          <w:p w14:paraId="700EEBBB" w14:textId="4DC9B7B2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C21A392" wp14:editId="363942F0">
                      <wp:simplePos x="0" y="0"/>
                      <wp:positionH relativeFrom="column">
                        <wp:posOffset>-248920</wp:posOffset>
                      </wp:positionH>
                      <wp:positionV relativeFrom="paragraph">
                        <wp:posOffset>81915</wp:posOffset>
                      </wp:positionV>
                      <wp:extent cx="0" cy="0"/>
                      <wp:effectExtent l="0" t="0" r="0" b="0"/>
                      <wp:wrapNone/>
                      <wp:docPr id="1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0E508A" id="Line 136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6pt,6.45pt" to="-19.6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">
                      <v:stroke endarrow="block"/>
                    </v:line>
                  </w:pict>
                </mc:Fallback>
              </mc:AlternateContent>
            </w:r>
            <w:r w:rsidRPr="00A752EC">
              <w:rPr>
                <w:b/>
                <w:sz w:val="20"/>
              </w:rPr>
              <w:t>07/8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776484B" w14:textId="377758E7" w:rsidR="000E2B18" w:rsidRPr="00AD044C" w:rsidRDefault="000E2B18" w:rsidP="000E2B18">
            <w:pPr>
              <w:rPr>
                <w:b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SOKAH HOBOKEN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C01353" w14:textId="789A6BDC" w:rsidR="000E2B18" w:rsidRPr="00AD044C" w:rsidRDefault="000E2B18" w:rsidP="000E2B18">
            <w:pPr>
              <w:rPr>
                <w:b/>
                <w:color w:val="002060"/>
                <w:sz w:val="20"/>
                <w:lang w:val="en-GB"/>
              </w:rPr>
            </w:pPr>
            <w:r w:rsidRPr="00126124">
              <w:rPr>
                <w:b/>
                <w:bCs/>
                <w:color w:val="002060"/>
                <w:sz w:val="20"/>
              </w:rPr>
              <w:t>AEDEC HYON CUESMES</w:t>
            </w:r>
          </w:p>
        </w:tc>
        <w:tc>
          <w:tcPr>
            <w:tcW w:w="423" w:type="dxa"/>
            <w:shd w:val="clear" w:color="auto" w:fill="FFFFFF"/>
            <w:vAlign w:val="center"/>
          </w:tcPr>
          <w:p w14:paraId="66B24C30" w14:textId="71341E00" w:rsidR="000E2B18" w:rsidRPr="00836B72" w:rsidRDefault="00265A2E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422" w:type="dxa"/>
            <w:shd w:val="clear" w:color="auto" w:fill="FFFFFF"/>
            <w:vAlign w:val="center"/>
          </w:tcPr>
          <w:p w14:paraId="6121C300" w14:textId="776FCAED" w:rsidR="000E2B18" w:rsidRPr="00836B72" w:rsidRDefault="00265A2E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</w:tr>
      <w:tr w:rsidR="000E2B18" w14:paraId="21C026AC" w14:textId="09298B57" w:rsidTr="00FA2267">
        <w:trPr>
          <w:trHeight w:val="456"/>
        </w:trPr>
        <w:tc>
          <w:tcPr>
            <w:tcW w:w="661" w:type="dxa"/>
            <w:shd w:val="clear" w:color="auto" w:fill="92CDDC"/>
            <w:vAlign w:val="center"/>
          </w:tcPr>
          <w:p w14:paraId="047E5A2B" w14:textId="77777777" w:rsidR="000E2B18" w:rsidRPr="00A752EC" w:rsidRDefault="000E2B18" w:rsidP="000E2B18">
            <w:pPr>
              <w:jc w:val="center"/>
              <w:rPr>
                <w:b/>
                <w:sz w:val="20"/>
              </w:rPr>
            </w:pPr>
            <w:r w:rsidRPr="00A752EC">
              <w:rPr>
                <w:b/>
                <w:sz w:val="20"/>
              </w:rPr>
              <w:t>08/8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55E302" w14:textId="5728BDDF" w:rsidR="000E2B18" w:rsidRPr="00AD044C" w:rsidRDefault="000E2B18" w:rsidP="000E2B18">
            <w:pPr>
              <w:rPr>
                <w:b/>
                <w:bCs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MONDIAL EXPRESS VIRTON</w:t>
            </w:r>
          </w:p>
        </w:tc>
        <w:tc>
          <w:tcPr>
            <w:tcW w:w="329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FF2B731" w14:textId="51090407" w:rsidR="000E2B18" w:rsidRPr="00AD044C" w:rsidRDefault="000E2B18" w:rsidP="000E2B18">
            <w:pPr>
              <w:rPr>
                <w:b/>
                <w:color w:val="002060"/>
                <w:sz w:val="20"/>
              </w:rPr>
            </w:pPr>
            <w:r w:rsidRPr="00126124">
              <w:rPr>
                <w:b/>
                <w:bCs/>
                <w:color w:val="002060"/>
                <w:sz w:val="20"/>
              </w:rPr>
              <w:t>TT VEDRINAMUR</w:t>
            </w:r>
          </w:p>
        </w:tc>
        <w:tc>
          <w:tcPr>
            <w:tcW w:w="423" w:type="dxa"/>
            <w:vAlign w:val="center"/>
          </w:tcPr>
          <w:p w14:paraId="5D6AA931" w14:textId="6BAFAA52" w:rsidR="000E2B18" w:rsidRPr="00836B72" w:rsidRDefault="00BA145D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0</w:t>
            </w:r>
          </w:p>
        </w:tc>
        <w:tc>
          <w:tcPr>
            <w:tcW w:w="422" w:type="dxa"/>
            <w:vAlign w:val="center"/>
          </w:tcPr>
          <w:p w14:paraId="5FE9A733" w14:textId="4D25FD3B" w:rsidR="000E2B18" w:rsidRPr="00836B72" w:rsidRDefault="00BA145D" w:rsidP="000E2B1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</w:tr>
    </w:tbl>
    <w:p w14:paraId="63985179" w14:textId="77777777" w:rsidR="007150AF" w:rsidRPr="009226B2" w:rsidRDefault="009226B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</w:p>
    <w:p w14:paraId="657A899D" w14:textId="77777777" w:rsidR="00BA6E49" w:rsidRDefault="00BA6E49">
      <w:pPr>
        <w:jc w:val="center"/>
        <w:rPr>
          <w:sz w:val="28"/>
          <w:u w:val="double"/>
        </w:rPr>
      </w:pPr>
    </w:p>
    <w:p w14:paraId="28FE3323" w14:textId="77777777" w:rsidR="000F57FB" w:rsidRDefault="000F57FB" w:rsidP="00F46371">
      <w:pPr>
        <w:ind w:left="1276"/>
      </w:pPr>
    </w:p>
    <w:p w14:paraId="3AFC9D28" w14:textId="77777777" w:rsidR="005B423F" w:rsidRPr="005414C3" w:rsidRDefault="005B423F" w:rsidP="005B423F">
      <w:pPr>
        <w:tabs>
          <w:tab w:val="left" w:pos="6237"/>
        </w:tabs>
        <w:jc w:val="center"/>
        <w:rPr>
          <w:b/>
          <w:bCs/>
          <w:color w:val="C2203B"/>
          <w:sz w:val="44"/>
          <w:szCs w:val="44"/>
          <w:u w:val="double"/>
        </w:rPr>
      </w:pPr>
      <w:r w:rsidRPr="005414C3">
        <w:rPr>
          <w:b/>
          <w:bCs/>
          <w:color w:val="C2203B"/>
          <w:sz w:val="44"/>
          <w:szCs w:val="44"/>
          <w:u w:val="double"/>
        </w:rPr>
        <w:t>DAMES</w:t>
      </w:r>
    </w:p>
    <w:p w14:paraId="0825E066" w14:textId="77777777" w:rsidR="005B423F" w:rsidRDefault="005B423F" w:rsidP="005B423F">
      <w:pPr>
        <w:tabs>
          <w:tab w:val="left" w:pos="1134"/>
        </w:tabs>
        <w:rPr>
          <w:szCs w:val="24"/>
          <w:lang w:val="nl-NL"/>
        </w:rPr>
      </w:pPr>
    </w:p>
    <w:tbl>
      <w:tblPr>
        <w:tblpPr w:leftFromText="141" w:rightFromText="141" w:vertAnchor="text" w:horzAnchor="margin" w:tblpXSpec="center" w:tblpY="1"/>
        <w:tblW w:w="89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64"/>
        <w:gridCol w:w="3969"/>
        <w:gridCol w:w="2888"/>
        <w:gridCol w:w="1000"/>
      </w:tblGrid>
      <w:tr w:rsidR="005B423F" w14:paraId="4C4F1312" w14:textId="77777777" w:rsidTr="005B423F">
        <w:trPr>
          <w:trHeight w:val="599"/>
          <w:jc w:val="center"/>
        </w:trPr>
        <w:tc>
          <w:tcPr>
            <w:tcW w:w="1064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301E6CDE" w14:textId="77777777" w:rsidR="005B423F" w:rsidRDefault="005B423F" w:rsidP="00E76B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N°</w:t>
            </w:r>
          </w:p>
        </w:tc>
        <w:tc>
          <w:tcPr>
            <w:tcW w:w="3969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1A4342E3" w14:textId="77777777" w:rsidR="005B423F" w:rsidRDefault="005B423F" w:rsidP="00E76B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VISITES</w:t>
            </w:r>
          </w:p>
          <w:p w14:paraId="2169C7D2" w14:textId="77777777" w:rsidR="005B423F" w:rsidRDefault="005B423F" w:rsidP="00E76B58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BEZOCHTEN</w:t>
            </w:r>
          </w:p>
        </w:tc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72239675" w14:textId="77777777" w:rsidR="005B423F" w:rsidRDefault="005B423F" w:rsidP="00E76B58">
            <w:pPr>
              <w:pStyle w:val="Titre3"/>
            </w:pPr>
            <w:r>
              <w:t>VISITEURS</w:t>
            </w:r>
          </w:p>
          <w:p w14:paraId="5A4FF82B" w14:textId="77777777" w:rsidR="005B423F" w:rsidRDefault="005B423F" w:rsidP="00E76B58">
            <w:pPr>
              <w:pStyle w:val="Titre3"/>
            </w:pPr>
            <w:r>
              <w:t>BEZOEKERS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  <w:shd w:val="pct10" w:color="auto" w:fill="auto"/>
          </w:tcPr>
          <w:p w14:paraId="48F07897" w14:textId="77777777" w:rsidR="005B423F" w:rsidRDefault="005B423F" w:rsidP="00E76B58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E2B18" w:rsidRPr="000A400A" w14:paraId="65464A53" w14:textId="77777777" w:rsidTr="000E2B18">
        <w:trPr>
          <w:trHeight w:val="299"/>
          <w:jc w:val="center"/>
        </w:trPr>
        <w:tc>
          <w:tcPr>
            <w:tcW w:w="1064" w:type="dxa"/>
            <w:tcBorders>
              <w:bottom w:val="single" w:sz="6" w:space="0" w:color="auto"/>
            </w:tcBorders>
          </w:tcPr>
          <w:p w14:paraId="109B67B1" w14:textId="77777777" w:rsidR="000E2B18" w:rsidRPr="00B22670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AT/1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34E5B616" w14:textId="7AD58CF6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CTT SOMZEE</w:t>
            </w:r>
          </w:p>
        </w:tc>
        <w:tc>
          <w:tcPr>
            <w:tcW w:w="2888" w:type="dxa"/>
            <w:tcBorders>
              <w:bottom w:val="single" w:sz="6" w:space="0" w:color="auto"/>
            </w:tcBorders>
            <w:vAlign w:val="center"/>
          </w:tcPr>
          <w:p w14:paraId="6B873A17" w14:textId="6D8DA184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MEERDAAL LEUVEN</w:t>
            </w:r>
          </w:p>
        </w:tc>
        <w:tc>
          <w:tcPr>
            <w:tcW w:w="1000" w:type="dxa"/>
            <w:tcBorders>
              <w:bottom w:val="single" w:sz="6" w:space="0" w:color="auto"/>
            </w:tcBorders>
            <w:vAlign w:val="center"/>
          </w:tcPr>
          <w:p w14:paraId="3DCC64DD" w14:textId="0034FFE2" w:rsidR="000E2B18" w:rsidRPr="005B423F" w:rsidRDefault="000E2B18" w:rsidP="000E2B18">
            <w:pPr>
              <w:jc w:val="center"/>
              <w:rPr>
                <w:b/>
                <w:bCs/>
                <w:color w:val="002060"/>
                <w:szCs w:val="24"/>
              </w:rPr>
            </w:pPr>
          </w:p>
        </w:tc>
      </w:tr>
      <w:tr w:rsidR="000E2B18" w:rsidRPr="000A400A" w14:paraId="5381A8E0" w14:textId="77777777" w:rsidTr="00FA2267">
        <w:trPr>
          <w:trHeight w:val="299"/>
          <w:jc w:val="center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</w:tcPr>
          <w:p w14:paraId="549E3C66" w14:textId="77777777" w:rsidR="000E2B18" w:rsidRPr="00B22670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AT/2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14:paraId="5580049F" w14:textId="6D7A315F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AFP ANTWERPEN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3E335C" w14:textId="03C5036D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CTT MINEROIS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4523F8" w14:textId="0B193788" w:rsidR="000E2B18" w:rsidRPr="0046700B" w:rsidRDefault="0046700B" w:rsidP="000E2B18">
            <w:pPr>
              <w:pStyle w:val="Titre3"/>
              <w:rPr>
                <w:color w:val="002060"/>
                <w:sz w:val="24"/>
                <w:szCs w:val="24"/>
              </w:rPr>
            </w:pPr>
            <w:r w:rsidRPr="0046700B">
              <w:rPr>
                <w:color w:val="002060"/>
                <w:sz w:val="24"/>
                <w:szCs w:val="24"/>
              </w:rPr>
              <w:t>4 - 2</w:t>
            </w:r>
          </w:p>
        </w:tc>
      </w:tr>
      <w:tr w:rsidR="000E2B18" w:rsidRPr="000A400A" w14:paraId="4DFC49F9" w14:textId="77777777" w:rsidTr="000E2B18">
        <w:trPr>
          <w:trHeight w:val="299"/>
          <w:jc w:val="center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</w:tcPr>
          <w:p w14:paraId="631B4DD3" w14:textId="6F28243E" w:rsidR="000E2B18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AT/3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8579F6" w14:textId="38210E17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TTC SMASH AARSCHOOT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A491D6" w14:textId="6726699C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TT VEDRINAMUR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7B6C73" w14:textId="7D42DF8D" w:rsidR="000E2B18" w:rsidRPr="002704A2" w:rsidRDefault="000E2B18" w:rsidP="000E2B18">
            <w:pPr>
              <w:pStyle w:val="Titre3"/>
              <w:rPr>
                <w:color w:val="002060"/>
                <w:sz w:val="24"/>
                <w:szCs w:val="24"/>
              </w:rPr>
            </w:pPr>
          </w:p>
        </w:tc>
      </w:tr>
      <w:tr w:rsidR="000E2B18" w:rsidRPr="000A400A" w14:paraId="42502D9A" w14:textId="77777777" w:rsidTr="000E2B18">
        <w:trPr>
          <w:trHeight w:val="299"/>
          <w:jc w:val="center"/>
        </w:trPr>
        <w:tc>
          <w:tcPr>
            <w:tcW w:w="1064" w:type="dxa"/>
            <w:tcBorders>
              <w:top w:val="single" w:sz="6" w:space="0" w:color="auto"/>
              <w:bottom w:val="single" w:sz="6" w:space="0" w:color="auto"/>
            </w:tcBorders>
          </w:tcPr>
          <w:p w14:paraId="10A99B48" w14:textId="3DAA4C28" w:rsidR="000E2B18" w:rsidRDefault="000E2B18" w:rsidP="000E2B1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AT/4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B6CDAE" w14:textId="47AE7D08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PALETTE NEUFVILLES SENNE</w:t>
            </w:r>
          </w:p>
        </w:tc>
        <w:tc>
          <w:tcPr>
            <w:tcW w:w="2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FD72B6" w14:textId="0BFF8350" w:rsidR="000E2B18" w:rsidRPr="00587E92" w:rsidRDefault="000E2B18" w:rsidP="000E2B18">
            <w:pPr>
              <w:rPr>
                <w:b/>
                <w:color w:val="0070C0"/>
                <w:sz w:val="20"/>
              </w:rPr>
            </w:pPr>
            <w:r>
              <w:rPr>
                <w:b/>
                <w:color w:val="FF3399"/>
                <w:sz w:val="20"/>
              </w:rPr>
              <w:t>TT MALONNE</w:t>
            </w:r>
          </w:p>
        </w:tc>
        <w:tc>
          <w:tcPr>
            <w:tcW w:w="10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6269C89" w14:textId="79668B08" w:rsidR="000E2B18" w:rsidRPr="002704A2" w:rsidRDefault="000E2B18" w:rsidP="000E2B18">
            <w:pPr>
              <w:pStyle w:val="Titre3"/>
              <w:rPr>
                <w:color w:val="002060"/>
                <w:sz w:val="24"/>
                <w:szCs w:val="24"/>
              </w:rPr>
            </w:pPr>
          </w:p>
        </w:tc>
      </w:tr>
    </w:tbl>
    <w:p w14:paraId="303873AA" w14:textId="77777777" w:rsidR="009863EA" w:rsidRDefault="009863EA" w:rsidP="00F46371">
      <w:pPr>
        <w:ind w:left="1276"/>
      </w:pPr>
    </w:p>
    <w:p w14:paraId="00BA15E1" w14:textId="77777777" w:rsidR="009863EA" w:rsidRDefault="009863EA" w:rsidP="00F46371">
      <w:pPr>
        <w:ind w:left="1276"/>
      </w:pPr>
    </w:p>
    <w:p w14:paraId="5550656D" w14:textId="77777777" w:rsidR="00B90329" w:rsidRDefault="007150AF">
      <w:pPr>
        <w:tabs>
          <w:tab w:val="left" w:pos="6237"/>
        </w:tabs>
      </w:pPr>
      <w:r>
        <w:tab/>
      </w:r>
    </w:p>
    <w:p w14:paraId="7CA6CBBE" w14:textId="77777777" w:rsidR="00B90329" w:rsidRDefault="00B90329">
      <w:pPr>
        <w:tabs>
          <w:tab w:val="left" w:pos="6237"/>
        </w:tabs>
      </w:pPr>
    </w:p>
    <w:p w14:paraId="181384DA" w14:textId="77777777" w:rsidR="00B90329" w:rsidRDefault="00B90329">
      <w:pPr>
        <w:tabs>
          <w:tab w:val="left" w:pos="6237"/>
        </w:tabs>
      </w:pPr>
    </w:p>
    <w:p w14:paraId="05F158E8" w14:textId="77777777" w:rsidR="00B90329" w:rsidRDefault="00B90329">
      <w:pPr>
        <w:tabs>
          <w:tab w:val="left" w:pos="6237"/>
        </w:tabs>
      </w:pPr>
    </w:p>
    <w:p w14:paraId="05ED29A5" w14:textId="77777777" w:rsidR="00B90329" w:rsidRDefault="00B90329">
      <w:pPr>
        <w:tabs>
          <w:tab w:val="left" w:pos="6237"/>
        </w:tabs>
      </w:pPr>
    </w:p>
    <w:p w14:paraId="5D602D64" w14:textId="77777777" w:rsidR="00B90329" w:rsidRDefault="00B90329">
      <w:pPr>
        <w:tabs>
          <w:tab w:val="left" w:pos="6237"/>
        </w:tabs>
      </w:pPr>
    </w:p>
    <w:p w14:paraId="7DE61966" w14:textId="6FC93571" w:rsidR="007150AF" w:rsidRPr="004762C1" w:rsidRDefault="00B90329">
      <w:pPr>
        <w:tabs>
          <w:tab w:val="left" w:pos="6237"/>
        </w:tabs>
        <w:rPr>
          <w:lang w:val="en-GB"/>
        </w:rPr>
      </w:pPr>
      <w:r>
        <w:tab/>
      </w:r>
      <w:r w:rsidR="00CB5503">
        <w:rPr>
          <w:lang w:val="en-GB"/>
        </w:rPr>
        <w:t>Philippe Heraly</w:t>
      </w:r>
    </w:p>
    <w:p w14:paraId="7F6954E3" w14:textId="43C3154B" w:rsidR="007150AF" w:rsidRPr="004762C1" w:rsidRDefault="007150AF">
      <w:pPr>
        <w:tabs>
          <w:tab w:val="left" w:pos="5954"/>
        </w:tabs>
        <w:rPr>
          <w:lang w:val="en-GB"/>
        </w:rPr>
      </w:pPr>
      <w:r w:rsidRPr="004762C1">
        <w:rPr>
          <w:lang w:val="en-GB"/>
        </w:rPr>
        <w:tab/>
      </w:r>
      <w:r w:rsidR="00B90329">
        <w:rPr>
          <w:lang w:val="en-GB"/>
        </w:rPr>
        <w:t xml:space="preserve">     </w:t>
      </w:r>
      <w:proofErr w:type="spellStart"/>
      <w:r w:rsidRPr="004762C1">
        <w:rPr>
          <w:lang w:val="en-GB"/>
        </w:rPr>
        <w:t>Responsable</w:t>
      </w:r>
      <w:proofErr w:type="spellEnd"/>
      <w:r w:rsidRPr="004762C1">
        <w:rPr>
          <w:lang w:val="en-GB"/>
        </w:rPr>
        <w:t xml:space="preserve"> Coupe</w:t>
      </w:r>
    </w:p>
    <w:p w14:paraId="06EA975B" w14:textId="6231D12D" w:rsidR="007150AF" w:rsidRPr="004762C1" w:rsidRDefault="007150AF">
      <w:pPr>
        <w:pStyle w:val="Titre1"/>
        <w:rPr>
          <w:lang w:val="en-GB"/>
        </w:rPr>
      </w:pPr>
      <w:r w:rsidRPr="004762C1">
        <w:rPr>
          <w:lang w:val="en-GB"/>
        </w:rPr>
        <w:tab/>
      </w:r>
      <w:r w:rsidR="00B90329">
        <w:rPr>
          <w:lang w:val="en-GB"/>
        </w:rPr>
        <w:t xml:space="preserve">       </w:t>
      </w:r>
      <w:proofErr w:type="spellStart"/>
      <w:r w:rsidRPr="004762C1">
        <w:rPr>
          <w:lang w:val="en-GB"/>
        </w:rPr>
        <w:t>Verantwoordelijke</w:t>
      </w:r>
      <w:proofErr w:type="spellEnd"/>
      <w:r w:rsidRPr="004762C1">
        <w:rPr>
          <w:lang w:val="en-GB"/>
        </w:rPr>
        <w:t xml:space="preserve"> Beker</w:t>
      </w:r>
    </w:p>
    <w:sectPr w:rsidR="007150AF" w:rsidRPr="004762C1" w:rsidSect="003E35CA">
      <w:pgSz w:w="11907" w:h="16840" w:code="9"/>
      <w:pgMar w:top="851" w:right="142" w:bottom="680" w:left="567" w:header="720" w:footer="45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C1"/>
    <w:rsid w:val="00001AA4"/>
    <w:rsid w:val="00021B9E"/>
    <w:rsid w:val="00031C55"/>
    <w:rsid w:val="00033AB7"/>
    <w:rsid w:val="00051FF3"/>
    <w:rsid w:val="0005793A"/>
    <w:rsid w:val="00066A20"/>
    <w:rsid w:val="0007495D"/>
    <w:rsid w:val="000750AE"/>
    <w:rsid w:val="0008072B"/>
    <w:rsid w:val="0008444E"/>
    <w:rsid w:val="000A3FE6"/>
    <w:rsid w:val="000D1E6C"/>
    <w:rsid w:val="000E0D7C"/>
    <w:rsid w:val="000E2B18"/>
    <w:rsid w:val="000E2BFC"/>
    <w:rsid w:val="000F22F6"/>
    <w:rsid w:val="000F57FB"/>
    <w:rsid w:val="00100E9A"/>
    <w:rsid w:val="0011515C"/>
    <w:rsid w:val="0012292A"/>
    <w:rsid w:val="00133AB2"/>
    <w:rsid w:val="001454DE"/>
    <w:rsid w:val="001677BE"/>
    <w:rsid w:val="00175CF4"/>
    <w:rsid w:val="00196725"/>
    <w:rsid w:val="001B5D8A"/>
    <w:rsid w:val="001E157F"/>
    <w:rsid w:val="001F4FA0"/>
    <w:rsid w:val="00214187"/>
    <w:rsid w:val="0021581A"/>
    <w:rsid w:val="002269D4"/>
    <w:rsid w:val="00232261"/>
    <w:rsid w:val="00232AA1"/>
    <w:rsid w:val="00257F9E"/>
    <w:rsid w:val="00260CDB"/>
    <w:rsid w:val="00265A2E"/>
    <w:rsid w:val="002704A2"/>
    <w:rsid w:val="00271116"/>
    <w:rsid w:val="0027295E"/>
    <w:rsid w:val="00292189"/>
    <w:rsid w:val="00296CF5"/>
    <w:rsid w:val="002B0EB7"/>
    <w:rsid w:val="002B1C39"/>
    <w:rsid w:val="002B2A38"/>
    <w:rsid w:val="002B571A"/>
    <w:rsid w:val="002B6322"/>
    <w:rsid w:val="002C0807"/>
    <w:rsid w:val="002C696B"/>
    <w:rsid w:val="002E78A2"/>
    <w:rsid w:val="002F2687"/>
    <w:rsid w:val="002F714A"/>
    <w:rsid w:val="003419F4"/>
    <w:rsid w:val="00346B81"/>
    <w:rsid w:val="00352B69"/>
    <w:rsid w:val="0039697E"/>
    <w:rsid w:val="003B2E17"/>
    <w:rsid w:val="003C1D4F"/>
    <w:rsid w:val="003C2F69"/>
    <w:rsid w:val="003C3229"/>
    <w:rsid w:val="003D4705"/>
    <w:rsid w:val="003E35CA"/>
    <w:rsid w:val="004062AB"/>
    <w:rsid w:val="00426540"/>
    <w:rsid w:val="00426870"/>
    <w:rsid w:val="00436ED1"/>
    <w:rsid w:val="0046700B"/>
    <w:rsid w:val="004715E3"/>
    <w:rsid w:val="004762C1"/>
    <w:rsid w:val="004A57D6"/>
    <w:rsid w:val="004E32A4"/>
    <w:rsid w:val="00501916"/>
    <w:rsid w:val="00521612"/>
    <w:rsid w:val="00550063"/>
    <w:rsid w:val="00556907"/>
    <w:rsid w:val="0058588B"/>
    <w:rsid w:val="0058717C"/>
    <w:rsid w:val="00587E92"/>
    <w:rsid w:val="005A6080"/>
    <w:rsid w:val="005B423F"/>
    <w:rsid w:val="005C09DC"/>
    <w:rsid w:val="005C106E"/>
    <w:rsid w:val="005C6E70"/>
    <w:rsid w:val="005E26F0"/>
    <w:rsid w:val="0060045F"/>
    <w:rsid w:val="00613E69"/>
    <w:rsid w:val="00630CE3"/>
    <w:rsid w:val="00633C8F"/>
    <w:rsid w:val="0063616C"/>
    <w:rsid w:val="00637ED9"/>
    <w:rsid w:val="006A4616"/>
    <w:rsid w:val="006C45E6"/>
    <w:rsid w:val="006D28F3"/>
    <w:rsid w:val="007059B3"/>
    <w:rsid w:val="00711802"/>
    <w:rsid w:val="007126F3"/>
    <w:rsid w:val="0071295F"/>
    <w:rsid w:val="007150AF"/>
    <w:rsid w:val="0071741E"/>
    <w:rsid w:val="00730C47"/>
    <w:rsid w:val="00733A44"/>
    <w:rsid w:val="00737775"/>
    <w:rsid w:val="007418E3"/>
    <w:rsid w:val="00770ECD"/>
    <w:rsid w:val="0077443C"/>
    <w:rsid w:val="00790984"/>
    <w:rsid w:val="00795312"/>
    <w:rsid w:val="007B57A8"/>
    <w:rsid w:val="007B6582"/>
    <w:rsid w:val="007B67DE"/>
    <w:rsid w:val="007B730F"/>
    <w:rsid w:val="007C33B7"/>
    <w:rsid w:val="007C5C00"/>
    <w:rsid w:val="007F6729"/>
    <w:rsid w:val="0082115D"/>
    <w:rsid w:val="008216CA"/>
    <w:rsid w:val="00823666"/>
    <w:rsid w:val="00831654"/>
    <w:rsid w:val="00833DDA"/>
    <w:rsid w:val="00836B72"/>
    <w:rsid w:val="0084418F"/>
    <w:rsid w:val="00844CDC"/>
    <w:rsid w:val="00854907"/>
    <w:rsid w:val="00870FF2"/>
    <w:rsid w:val="00881A3B"/>
    <w:rsid w:val="00891BF9"/>
    <w:rsid w:val="008A4638"/>
    <w:rsid w:val="008B0F6E"/>
    <w:rsid w:val="008B4736"/>
    <w:rsid w:val="008B547E"/>
    <w:rsid w:val="008C2774"/>
    <w:rsid w:val="008E4737"/>
    <w:rsid w:val="008F1FA5"/>
    <w:rsid w:val="008F49C6"/>
    <w:rsid w:val="00911F2D"/>
    <w:rsid w:val="009226B2"/>
    <w:rsid w:val="0092385F"/>
    <w:rsid w:val="009326D2"/>
    <w:rsid w:val="00933A05"/>
    <w:rsid w:val="009356A7"/>
    <w:rsid w:val="00937FC2"/>
    <w:rsid w:val="00954B08"/>
    <w:rsid w:val="00973900"/>
    <w:rsid w:val="0097420A"/>
    <w:rsid w:val="009863EA"/>
    <w:rsid w:val="00992744"/>
    <w:rsid w:val="009A786F"/>
    <w:rsid w:val="009B179C"/>
    <w:rsid w:val="009C2E9C"/>
    <w:rsid w:val="009D17D2"/>
    <w:rsid w:val="009D21FF"/>
    <w:rsid w:val="009E4ABE"/>
    <w:rsid w:val="009F2AD9"/>
    <w:rsid w:val="009F6AB4"/>
    <w:rsid w:val="00A0035A"/>
    <w:rsid w:val="00A31FD7"/>
    <w:rsid w:val="00A4654D"/>
    <w:rsid w:val="00A709E0"/>
    <w:rsid w:val="00A73520"/>
    <w:rsid w:val="00A74EE6"/>
    <w:rsid w:val="00A752EC"/>
    <w:rsid w:val="00A9052D"/>
    <w:rsid w:val="00A90A1A"/>
    <w:rsid w:val="00AB35CC"/>
    <w:rsid w:val="00B02FB8"/>
    <w:rsid w:val="00B119C8"/>
    <w:rsid w:val="00B35652"/>
    <w:rsid w:val="00B41C9C"/>
    <w:rsid w:val="00B80207"/>
    <w:rsid w:val="00B90329"/>
    <w:rsid w:val="00BA145D"/>
    <w:rsid w:val="00BA6E49"/>
    <w:rsid w:val="00BB6349"/>
    <w:rsid w:val="00BC5042"/>
    <w:rsid w:val="00BE238E"/>
    <w:rsid w:val="00BE3E76"/>
    <w:rsid w:val="00BE5400"/>
    <w:rsid w:val="00BF5EB1"/>
    <w:rsid w:val="00C011EB"/>
    <w:rsid w:val="00C1692F"/>
    <w:rsid w:val="00C41ADD"/>
    <w:rsid w:val="00C546C1"/>
    <w:rsid w:val="00C564B4"/>
    <w:rsid w:val="00C819FB"/>
    <w:rsid w:val="00C96D94"/>
    <w:rsid w:val="00C96E96"/>
    <w:rsid w:val="00CB5503"/>
    <w:rsid w:val="00CF20DD"/>
    <w:rsid w:val="00D12875"/>
    <w:rsid w:val="00D12F9C"/>
    <w:rsid w:val="00D13E42"/>
    <w:rsid w:val="00D25F07"/>
    <w:rsid w:val="00D30A5B"/>
    <w:rsid w:val="00D40347"/>
    <w:rsid w:val="00D43B9C"/>
    <w:rsid w:val="00D5539E"/>
    <w:rsid w:val="00D6658C"/>
    <w:rsid w:val="00D77482"/>
    <w:rsid w:val="00DA7F49"/>
    <w:rsid w:val="00DB1E45"/>
    <w:rsid w:val="00DC7154"/>
    <w:rsid w:val="00DD09E3"/>
    <w:rsid w:val="00DD24AB"/>
    <w:rsid w:val="00DD2576"/>
    <w:rsid w:val="00DD4E08"/>
    <w:rsid w:val="00DD63D6"/>
    <w:rsid w:val="00DF4095"/>
    <w:rsid w:val="00E174A0"/>
    <w:rsid w:val="00E31882"/>
    <w:rsid w:val="00E372CD"/>
    <w:rsid w:val="00E515C9"/>
    <w:rsid w:val="00E6504A"/>
    <w:rsid w:val="00E754DF"/>
    <w:rsid w:val="00E7748E"/>
    <w:rsid w:val="00E86F57"/>
    <w:rsid w:val="00E914B7"/>
    <w:rsid w:val="00E92E8A"/>
    <w:rsid w:val="00E93501"/>
    <w:rsid w:val="00EB5D77"/>
    <w:rsid w:val="00ED1075"/>
    <w:rsid w:val="00F1408B"/>
    <w:rsid w:val="00F269DB"/>
    <w:rsid w:val="00F35A98"/>
    <w:rsid w:val="00F46371"/>
    <w:rsid w:val="00F4738D"/>
    <w:rsid w:val="00F55595"/>
    <w:rsid w:val="00F8563B"/>
    <w:rsid w:val="00F86120"/>
    <w:rsid w:val="00F90613"/>
    <w:rsid w:val="00F90C67"/>
    <w:rsid w:val="00FA2267"/>
    <w:rsid w:val="00FA3C16"/>
    <w:rsid w:val="00FA5FDA"/>
    <w:rsid w:val="00FB7D57"/>
    <w:rsid w:val="00FE661E"/>
    <w:rsid w:val="00FE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E5288"/>
  <w15:docId w15:val="{DD8FD42E-9A39-40A2-AA4E-C8C05B69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5812"/>
      </w:tabs>
      <w:outlineLvl w:val="0"/>
    </w:p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double"/>
    </w:rPr>
  </w:style>
  <w:style w:type="paragraph" w:styleId="Titre3">
    <w:name w:val="heading 3"/>
    <w:basedOn w:val="Normal"/>
    <w:next w:val="Normal"/>
    <w:link w:val="Titre3Car"/>
    <w:qFormat/>
    <w:pPr>
      <w:keepNext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0F22F6"/>
    <w:rPr>
      <w:rFonts w:ascii="Tahoma" w:hAnsi="Tahoma" w:cs="Tahoma"/>
      <w:sz w:val="16"/>
      <w:szCs w:val="16"/>
    </w:rPr>
  </w:style>
  <w:style w:type="character" w:customStyle="1" w:styleId="Titre3Car">
    <w:name w:val="Titre 3 Car"/>
    <w:link w:val="Titre3"/>
    <w:rsid w:val="005B423F"/>
    <w:rPr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733</Characters>
  <Application>Microsoft Office Word</Application>
  <DocSecurity>0</DocSecurity>
  <Lines>122</Lines>
  <Paragraphs>87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COUPE DE BELGIQUE</vt:lpstr>
    </vt:vector>
  </TitlesOfParts>
  <Company>FRBTT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COUPE DE BELGIQUE</dc:title>
  <dc:subject/>
  <dc:creator>FRBTT</dc:creator>
  <cp:keywords/>
  <cp:lastModifiedBy>philippe heraly</cp:lastModifiedBy>
  <cp:revision>13</cp:revision>
  <cp:lastPrinted>2011-01-18T13:38:00Z</cp:lastPrinted>
  <dcterms:created xsi:type="dcterms:W3CDTF">2026-01-19T15:12:00Z</dcterms:created>
  <dcterms:modified xsi:type="dcterms:W3CDTF">2026-02-08T20:10:00Z</dcterms:modified>
</cp:coreProperties>
</file>